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10" w:rsidRDefault="00207FA3" w:rsidP="00207FA3">
      <w:pPr>
        <w:ind w:left="567" w:hanging="567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073314">
        <w:rPr>
          <w:rFonts w:ascii="Times New Roman" w:hAnsi="Times New Roman" w:cs="Times New Roman"/>
          <w:b/>
          <w:bCs/>
          <w:sz w:val="40"/>
          <w:szCs w:val="40"/>
          <w:lang w:val="en-US"/>
        </w:rPr>
        <w:t>ACADEMIC REPORT</w:t>
      </w:r>
    </w:p>
    <w:p w:rsidR="00490E2C" w:rsidRDefault="00490E2C" w:rsidP="00207FA3">
      <w:pPr>
        <w:ind w:left="567" w:hanging="567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C54410" w:rsidRDefault="00C54410" w:rsidP="004B62BD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9416E">
        <w:rPr>
          <w:rFonts w:ascii="Times New Roman" w:hAnsi="Times New Roman" w:cs="Times New Roman"/>
          <w:b/>
          <w:bCs/>
          <w:sz w:val="26"/>
          <w:szCs w:val="26"/>
          <w:lang w:val="en-US"/>
        </w:rPr>
        <w:t>Name of the Institution</w:t>
      </w:r>
      <w:r w:rsidR="00BC2479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 w:rsidR="00BC2479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 w:rsidRPr="00E9416E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</w:p>
    <w:p w:rsidR="003352CB" w:rsidRDefault="00B239F5" w:rsidP="004B62BD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239F5">
        <w:rPr>
          <w:rFonts w:ascii="Times New Roman" w:hAnsi="Times New Roman" w:cs="Times New Roman"/>
          <w:b/>
          <w:bCs/>
          <w:sz w:val="26"/>
          <w:szCs w:val="26"/>
          <w:lang w:val="en-US"/>
        </w:rPr>
        <w:t>Subject</w:t>
      </w:r>
      <w:r w:rsidR="00E235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and Class</w:t>
      </w:r>
      <w:r w:rsidR="00BC2479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 w:rsidR="00BC2479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 w:rsidR="00BC2479">
        <w:rPr>
          <w:rFonts w:ascii="Times New Roman" w:hAnsi="Times New Roman" w:cs="Times New Roman"/>
          <w:b/>
          <w:bCs/>
          <w:sz w:val="26"/>
          <w:szCs w:val="26"/>
          <w:lang w:val="en-US"/>
        </w:rPr>
        <w:tab/>
      </w:r>
      <w:r w:rsidRPr="00B239F5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</w:p>
    <w:p w:rsidR="00B239F5" w:rsidRPr="00B239F5" w:rsidRDefault="00B239F5" w:rsidP="004B62BD">
      <w:pPr>
        <w:pStyle w:val="ListParagraph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p w:rsidR="003352CB" w:rsidRDefault="00C54410" w:rsidP="004B62BD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239F5">
        <w:rPr>
          <w:rFonts w:ascii="Times New Roman" w:hAnsi="Times New Roman" w:cs="Times New Roman"/>
          <w:b/>
          <w:bCs/>
          <w:sz w:val="26"/>
          <w:szCs w:val="26"/>
          <w:lang w:val="en-US"/>
        </w:rPr>
        <w:t>Chapter/Unit covered till</w:t>
      </w:r>
      <w:r w:rsidR="00536B3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_______</w:t>
      </w:r>
      <w:r w:rsidRPr="00B239F5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</w:p>
    <w:p w:rsidR="00B239F5" w:rsidRPr="00B239F5" w:rsidRDefault="00B239F5" w:rsidP="004B62BD">
      <w:pPr>
        <w:pStyle w:val="ListParagraph"/>
        <w:ind w:left="567" w:hanging="567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3352CB" w:rsidRPr="004B62BD" w:rsidRDefault="004B62BD" w:rsidP="004B62BD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B62B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How do the </w:t>
      </w:r>
      <w:r w:rsidR="00C54410" w:rsidRPr="004B62BD">
        <w:rPr>
          <w:rFonts w:ascii="Times New Roman" w:hAnsi="Times New Roman" w:cs="Times New Roman"/>
          <w:b/>
          <w:bCs/>
          <w:sz w:val="26"/>
          <w:szCs w:val="26"/>
          <w:lang w:val="en-US"/>
        </w:rPr>
        <w:t>school conduct revision</w:t>
      </w:r>
      <w:r w:rsidR="00E310AE" w:rsidRPr="004B62B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after completion of each Chapter/Unit? </w:t>
      </w:r>
    </w:p>
    <w:p w:rsidR="00C54410" w:rsidRDefault="00AC041A" w:rsidP="004B62BD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What are the steps/measures used to a</w:t>
      </w:r>
      <w:r w:rsidR="00CA7C97">
        <w:rPr>
          <w:rFonts w:ascii="Times New Roman" w:hAnsi="Times New Roman" w:cs="Times New Roman"/>
          <w:b/>
          <w:bCs/>
          <w:sz w:val="26"/>
          <w:szCs w:val="26"/>
          <w:lang w:val="en-US"/>
        </w:rPr>
        <w:t>ss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ess the student’s learning</w:t>
      </w:r>
      <w:r w:rsidR="0007331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outcomes</w:t>
      </w:r>
      <w:r w:rsidR="00E310AE">
        <w:rPr>
          <w:rFonts w:ascii="Times New Roman" w:hAnsi="Times New Roman" w:cs="Times New Roman"/>
          <w:b/>
          <w:bCs/>
          <w:sz w:val="26"/>
          <w:szCs w:val="26"/>
          <w:lang w:val="en-US"/>
        </w:rPr>
        <w:t>?</w:t>
      </w:r>
    </w:p>
    <w:p w:rsidR="00E9416E" w:rsidRDefault="00AC041A" w:rsidP="004B62BD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What are the remedial measures taken by the school to improve the learning outcome of the students?</w:t>
      </w:r>
    </w:p>
    <w:p w:rsidR="003352CB" w:rsidRDefault="003352CB" w:rsidP="004B62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073314" w:rsidRDefault="00E310AE" w:rsidP="004B62BD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E310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Are you satisfied with the</w:t>
      </w:r>
      <w:r w:rsidR="00207F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</w:t>
      </w:r>
      <w:r w:rsidR="000733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standard of the </w:t>
      </w:r>
      <w:r w:rsidRPr="00E310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question paper administered</w:t>
      </w:r>
      <w:r w:rsidR="00E235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by NBSE</w:t>
      </w:r>
      <w:r w:rsidRPr="00E310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? </w:t>
      </w:r>
    </w:p>
    <w:p w:rsidR="00E310AE" w:rsidRDefault="00490E2C" w:rsidP="00207FA3">
      <w:pPr>
        <w:pStyle w:val="ListParagraph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If </w:t>
      </w:r>
      <w:proofErr w:type="gramStart"/>
      <w:r w:rsidR="00E310AE" w:rsidRPr="00E310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Yes</w:t>
      </w:r>
      <w:proofErr w:type="gramEnd"/>
      <w:r w:rsidR="00E310AE" w:rsidRPr="00E310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, give reason(s)</w:t>
      </w:r>
    </w:p>
    <w:p w:rsidR="00CA7C97" w:rsidRDefault="00CA7C97" w:rsidP="004B62BD">
      <w:pPr>
        <w:pStyle w:val="ListParagraph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E310AE" w:rsidRDefault="00E310AE" w:rsidP="00207FA3">
      <w:pPr>
        <w:pStyle w:val="ListParagraph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E310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If No, give reason(s)</w:t>
      </w:r>
    </w:p>
    <w:p w:rsidR="00CA7C97" w:rsidRDefault="00CA7C97" w:rsidP="004B62BD">
      <w:pPr>
        <w:pStyle w:val="ListParagraph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073314" w:rsidRDefault="00073314" w:rsidP="004B62BD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How are Children with Special Needs (CWSN) (if any) taken care of?</w:t>
      </w:r>
    </w:p>
    <w:p w:rsidR="00073314" w:rsidRDefault="00073314" w:rsidP="004B62BD">
      <w:pPr>
        <w:pStyle w:val="ListParagraph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207FA3" w:rsidRDefault="00207FA3" w:rsidP="004B62BD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Do the school have </w:t>
      </w:r>
    </w:p>
    <w:p w:rsidR="00207FA3" w:rsidRDefault="00207FA3" w:rsidP="00207F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  <w:t>Student Counsellor(s)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  <w:t>Yes/ 1/2/3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  <w:t xml:space="preserve">No  </w:t>
      </w:r>
    </w:p>
    <w:p w:rsidR="00207FA3" w:rsidRDefault="00207FA3" w:rsidP="00207F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207FA3" w:rsidRDefault="00207FA3" w:rsidP="00207F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b.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  <w:t>Special Education teacher(s)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  <w:t>Yes/ 1/2/3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  <w:t>No</w:t>
      </w:r>
    </w:p>
    <w:p w:rsidR="00207FA3" w:rsidRPr="00207FA3" w:rsidRDefault="00207FA3" w:rsidP="00207FA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9F12B9" w:rsidRDefault="009F12B9" w:rsidP="004B62BD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Co-curricular Activities conducted by the school</w:t>
      </w:r>
      <w:r w:rsidR="00D745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</w:p>
    <w:p w:rsidR="009F12B9" w:rsidRDefault="009F12B9" w:rsidP="009F12B9">
      <w:pPr>
        <w:pStyle w:val="ListParagraph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D745BA" w:rsidRDefault="00D745BA" w:rsidP="004B62BD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Measures taken by the school on</w:t>
      </w:r>
    </w:p>
    <w:p w:rsidR="00D745BA" w:rsidRDefault="00D745BA" w:rsidP="00D745BA">
      <w:pPr>
        <w:pStyle w:val="ListParagraph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  <w:t>Foundational Literacy and Numeracy (FLN)</w:t>
      </w:r>
    </w:p>
    <w:p w:rsidR="00F941AF" w:rsidRDefault="00F941AF" w:rsidP="00D745BA">
      <w:pPr>
        <w:pStyle w:val="ListParagraph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D745BA" w:rsidRDefault="00D745BA" w:rsidP="00D745BA">
      <w:pPr>
        <w:pStyle w:val="ListParagraph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ii.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  <w:t>Pre-vocational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 Education</w:t>
      </w:r>
    </w:p>
    <w:p w:rsidR="00D745BA" w:rsidRDefault="00D745BA" w:rsidP="00D745BA">
      <w:pPr>
        <w:pStyle w:val="ListParagraph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CA7C97" w:rsidRDefault="00CA7C97" w:rsidP="004B62BD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 w:rsidRPr="00CA7C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Any other academic Suggestions/Feedbacks</w:t>
      </w:r>
      <w:r w:rsidR="00490E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:</w:t>
      </w:r>
    </w:p>
    <w:p w:rsidR="00CA7C97" w:rsidRDefault="00CA7C97" w:rsidP="004B62BD">
      <w:pPr>
        <w:pStyle w:val="ListParagraph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073314" w:rsidRDefault="00073314" w:rsidP="004B62BD">
      <w:pPr>
        <w:pStyle w:val="ListParagraph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073314" w:rsidRDefault="00073314" w:rsidP="004B62BD">
      <w:pPr>
        <w:pStyle w:val="ListParagraph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073314" w:rsidRDefault="00073314" w:rsidP="004B62BD">
      <w:pPr>
        <w:pStyle w:val="ListParagraph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073314" w:rsidRDefault="00073314" w:rsidP="004B62BD">
      <w:pPr>
        <w:pStyle w:val="ListParagraph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</w:p>
    <w:p w:rsidR="00073314" w:rsidRDefault="00073314" w:rsidP="004B62BD">
      <w:pPr>
        <w:pStyle w:val="ListParagraph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</w:p>
    <w:p w:rsidR="00073314" w:rsidRDefault="00073314" w:rsidP="004B62BD">
      <w:pPr>
        <w:pStyle w:val="ListParagraph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p w:rsidR="00073314" w:rsidRDefault="00073314" w:rsidP="00207FA3">
      <w:pPr>
        <w:pStyle w:val="ListParagraph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Name &amp; signature of the </w:t>
      </w:r>
      <w:r w:rsidR="00A476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Head</w:t>
      </w:r>
      <w:r w:rsidR="00A476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</w:r>
      <w:r w:rsidR="00A476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ab/>
        <w:t xml:space="preserve">   </w:t>
      </w:r>
      <w:r w:rsidR="00207F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Name &amp; signature of the </w:t>
      </w:r>
      <w:r w:rsidR="00A476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 xml:space="preserve">Subject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  <w:t>Teacher</w:t>
      </w:r>
    </w:p>
    <w:p w:rsidR="004B62BD" w:rsidRDefault="004B62BD">
      <w:pPr>
        <w:pStyle w:val="ListParagraph"/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IN"/>
        </w:rPr>
      </w:pPr>
    </w:p>
    <w:sectPr w:rsidR="004B62BD" w:rsidSect="00A47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438" w:rsidRDefault="00817438" w:rsidP="001F3A08">
      <w:pPr>
        <w:spacing w:after="0" w:line="240" w:lineRule="auto"/>
      </w:pPr>
      <w:r>
        <w:separator/>
      </w:r>
    </w:p>
  </w:endnote>
  <w:endnote w:type="continuationSeparator" w:id="1">
    <w:p w:rsidR="00817438" w:rsidRDefault="00817438" w:rsidP="001F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55" w:rsidRDefault="00F911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55" w:rsidRDefault="00F911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55" w:rsidRDefault="00F911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438" w:rsidRDefault="00817438" w:rsidP="001F3A08">
      <w:pPr>
        <w:spacing w:after="0" w:line="240" w:lineRule="auto"/>
      </w:pPr>
      <w:r>
        <w:separator/>
      </w:r>
    </w:p>
  </w:footnote>
  <w:footnote w:type="continuationSeparator" w:id="1">
    <w:p w:rsidR="00817438" w:rsidRDefault="00817438" w:rsidP="001F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55" w:rsidRDefault="00F911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08" w:rsidRPr="001F3A08" w:rsidRDefault="001F3A08">
    <w:pPr>
      <w:pStyle w:val="Header"/>
      <w:rPr>
        <w:rFonts w:ascii="Times New Roman" w:hAnsi="Times New Roman" w:cs="Times New Roman"/>
        <w:sz w:val="24"/>
        <w:szCs w:val="24"/>
      </w:rPr>
    </w:pPr>
    <w:r w:rsidRPr="001F3A08">
      <w:rPr>
        <w:rFonts w:ascii="Times New Roman" w:hAnsi="Times New Roman" w:cs="Times New Roman"/>
        <w:b/>
        <w:sz w:val="24"/>
        <w:szCs w:val="24"/>
      </w:rPr>
      <w:t xml:space="preserve">Form No. </w:t>
    </w:r>
    <w:r w:rsidRPr="001F3A08">
      <w:rPr>
        <w:rFonts w:ascii="Times New Roman" w:hAnsi="Times New Roman" w:cs="Times New Roman"/>
        <w:b/>
        <w:sz w:val="24"/>
        <w:szCs w:val="24"/>
      </w:rPr>
      <w:t>5</w:t>
    </w:r>
    <w:r w:rsidR="00F91155">
      <w:rPr>
        <w:rFonts w:ascii="Times New Roman" w:hAnsi="Times New Roman" w:cs="Times New Roman"/>
        <w:sz w:val="24"/>
        <w:szCs w:val="24"/>
      </w:rPr>
      <w:t xml:space="preserve"> </w:t>
    </w:r>
    <w:r w:rsidR="00F91155">
      <w:rPr>
        <w:rFonts w:ascii="Times New Roman" w:hAnsi="Times New Roman" w:cs="Times New Roman"/>
        <w:sz w:val="24"/>
        <w:szCs w:val="24"/>
      </w:rPr>
      <w:t>(Sec/</w:t>
    </w:r>
    <w:r>
      <w:rPr>
        <w:rFonts w:ascii="Times New Roman" w:hAnsi="Times New Roman" w:cs="Times New Roman"/>
        <w:sz w:val="24"/>
        <w:szCs w:val="24"/>
      </w:rPr>
      <w:t>Hr. Sec.)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55" w:rsidRDefault="00F911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F7B0A"/>
    <w:multiLevelType w:val="hybridMultilevel"/>
    <w:tmpl w:val="894465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4249A"/>
    <w:multiLevelType w:val="hybridMultilevel"/>
    <w:tmpl w:val="DBEEED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410"/>
    <w:rsid w:val="00073314"/>
    <w:rsid w:val="001F3A08"/>
    <w:rsid w:val="00207FA3"/>
    <w:rsid w:val="003352CB"/>
    <w:rsid w:val="00457C33"/>
    <w:rsid w:val="00490E2C"/>
    <w:rsid w:val="004B62BD"/>
    <w:rsid w:val="00536B31"/>
    <w:rsid w:val="00537EA2"/>
    <w:rsid w:val="005C30D6"/>
    <w:rsid w:val="006B61F2"/>
    <w:rsid w:val="006F4249"/>
    <w:rsid w:val="00817438"/>
    <w:rsid w:val="009E5E6E"/>
    <w:rsid w:val="009F12B9"/>
    <w:rsid w:val="00A413A1"/>
    <w:rsid w:val="00A47683"/>
    <w:rsid w:val="00AC041A"/>
    <w:rsid w:val="00B239F5"/>
    <w:rsid w:val="00B50B3A"/>
    <w:rsid w:val="00BC2479"/>
    <w:rsid w:val="00C3372E"/>
    <w:rsid w:val="00C54410"/>
    <w:rsid w:val="00CA7C97"/>
    <w:rsid w:val="00CF57B6"/>
    <w:rsid w:val="00D745BA"/>
    <w:rsid w:val="00D84FAF"/>
    <w:rsid w:val="00DF6515"/>
    <w:rsid w:val="00E235E9"/>
    <w:rsid w:val="00E310AE"/>
    <w:rsid w:val="00E9416E"/>
    <w:rsid w:val="00EB5268"/>
    <w:rsid w:val="00F91155"/>
    <w:rsid w:val="00F94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4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3A08"/>
  </w:style>
  <w:style w:type="paragraph" w:styleId="Footer">
    <w:name w:val="footer"/>
    <w:basedOn w:val="Normal"/>
    <w:link w:val="FooterChar"/>
    <w:uiPriority w:val="99"/>
    <w:semiHidden/>
    <w:unhideWhenUsed/>
    <w:rsid w:val="001F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Dietholhoukho senotsu</dc:creator>
  <cp:keywords/>
  <dc:description/>
  <cp:lastModifiedBy>Hp</cp:lastModifiedBy>
  <cp:revision>19</cp:revision>
  <cp:lastPrinted>2023-04-10T09:25:00Z</cp:lastPrinted>
  <dcterms:created xsi:type="dcterms:W3CDTF">2023-04-05T05:10:00Z</dcterms:created>
  <dcterms:modified xsi:type="dcterms:W3CDTF">2023-12-08T05:09:00Z</dcterms:modified>
</cp:coreProperties>
</file>